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B168E1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>Сведения</w:t>
      </w:r>
    </w:p>
    <w:p w:rsidR="00C41406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C41406">
        <w:rPr>
          <w:rFonts w:ascii="PT Astra Serif" w:hAnsi="PT Astra Serif" w:cs="Times New Roman"/>
          <w:sz w:val="24"/>
          <w:szCs w:val="24"/>
        </w:rPr>
        <w:t xml:space="preserve"> </w:t>
      </w:r>
      <w:r w:rsidRPr="00B168E1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8516AB" w:rsidRPr="00B168E1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B168E1" w:rsidRDefault="008516AB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>заведующего муниципального автономного дошкольного образовательного учреждения «</w:t>
      </w:r>
      <w:proofErr w:type="gramStart"/>
      <w:r w:rsidRPr="00B168E1">
        <w:rPr>
          <w:rFonts w:ascii="PT Astra Serif" w:hAnsi="PT Astra Serif" w:cs="Times New Roman"/>
          <w:sz w:val="24"/>
          <w:szCs w:val="24"/>
        </w:rPr>
        <w:t>Детский</w:t>
      </w:r>
      <w:proofErr w:type="gramEnd"/>
      <w:r w:rsidRPr="00B168E1">
        <w:rPr>
          <w:rFonts w:ascii="PT Astra Serif" w:hAnsi="PT Astra Serif" w:cs="Times New Roman"/>
          <w:sz w:val="24"/>
          <w:szCs w:val="24"/>
        </w:rPr>
        <w:t xml:space="preserve"> сад общеразвивающего вида с приоритетным осуществлением деятельности по физическому  развитию детей «Снегурочка»</w:t>
      </w:r>
      <w:r w:rsidR="00826B2A" w:rsidRPr="00B168E1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B168E1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B168E1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B168E1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1553CA">
        <w:rPr>
          <w:rFonts w:ascii="PT Astra Serif" w:hAnsi="PT Astra Serif" w:cs="Times New Roman"/>
          <w:sz w:val="24"/>
          <w:szCs w:val="24"/>
        </w:rPr>
        <w:t>2023</w:t>
      </w:r>
      <w:r w:rsidRPr="00B168E1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295C99" w:rsidRPr="00B168E1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C41406" w:rsidRPr="00C41406" w:rsidTr="00002A2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C41406" w:rsidRPr="00C41406" w:rsidTr="00002A2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</w:tr>
      <w:tr w:rsidR="00C41406" w:rsidRPr="00C41406" w:rsidTr="00C41406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proofErr w:type="spellStart"/>
            <w:r w:rsidRPr="00B168E1">
              <w:rPr>
                <w:rFonts w:ascii="PT Astra Serif" w:hAnsi="PT Astra Serif" w:cs="Times New Roman"/>
                <w:sz w:val="24"/>
                <w:szCs w:val="24"/>
              </w:rPr>
              <w:t>Висторопских</w:t>
            </w:r>
            <w:proofErr w:type="spellEnd"/>
            <w:r w:rsidRPr="00B168E1">
              <w:rPr>
                <w:rFonts w:ascii="PT Astra Serif" w:hAnsi="PT Astra Serif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1553C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1553CA">
              <w:rPr>
                <w:rFonts w:ascii="PT Astra Serif" w:hAnsi="PT Astra Serif"/>
              </w:rPr>
              <w:t> 395 168,87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  <w:r w:rsidRPr="00B168E1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CHEVROLET COBALT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1A60C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1A60C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1A60C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</w:tr>
      <w:tr w:rsidR="00C41406" w:rsidRPr="00C41406" w:rsidTr="009261DF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1A60C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1A60C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1A60C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</w:tr>
      <w:tr w:rsidR="00C41406" w:rsidRPr="00C41406" w:rsidTr="009261DF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41406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1553CA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662 803,39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B9397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6901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  <w:r w:rsidRPr="00B168E1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CHEVROLET</w:t>
            </w:r>
            <w:r w:rsidRPr="00C4140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168E1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NIVA</w:t>
            </w:r>
            <w:r w:rsidR="009261DF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B168E1">
              <w:rPr>
                <w:rFonts w:ascii="PT Astra Serif" w:hAnsi="PT Astra Serif" w:cs="Times New Roman"/>
                <w:sz w:val="24"/>
                <w:szCs w:val="24"/>
              </w:rPr>
              <w:t xml:space="preserve"> прицеп к легковому автомобилю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</w:tr>
      <w:tr w:rsidR="00C41406" w:rsidRPr="00C41406" w:rsidTr="009261DF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B9397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Жил</w:t>
            </w:r>
            <w:bookmarkStart w:id="0" w:name="_GoBack"/>
            <w:bookmarkEnd w:id="0"/>
            <w:r w:rsidRPr="00B168E1">
              <w:rPr>
                <w:rFonts w:ascii="PT Astra Serif" w:hAnsi="PT Astra Serif" w:cs="Times New Roman"/>
                <w:sz w:val="24"/>
                <w:szCs w:val="24"/>
              </w:rPr>
              <w:t>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6901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</w:tr>
    </w:tbl>
    <w:p w:rsidR="00C41406" w:rsidRPr="00295C99" w:rsidRDefault="00C41406" w:rsidP="00295C99"/>
    <w:sectPr w:rsidR="00C41406" w:rsidRPr="00295C99" w:rsidSect="00C4140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63D2C"/>
    <w:rsid w:val="000A3812"/>
    <w:rsid w:val="000D5763"/>
    <w:rsid w:val="000F7869"/>
    <w:rsid w:val="00101715"/>
    <w:rsid w:val="001553CA"/>
    <w:rsid w:val="00213824"/>
    <w:rsid w:val="002243E1"/>
    <w:rsid w:val="0023309A"/>
    <w:rsid w:val="002333CF"/>
    <w:rsid w:val="00295C99"/>
    <w:rsid w:val="003D0C6C"/>
    <w:rsid w:val="003E690F"/>
    <w:rsid w:val="00470124"/>
    <w:rsid w:val="004C60E4"/>
    <w:rsid w:val="0064795C"/>
    <w:rsid w:val="006B099B"/>
    <w:rsid w:val="006E4540"/>
    <w:rsid w:val="0078664E"/>
    <w:rsid w:val="007A4431"/>
    <w:rsid w:val="007D0214"/>
    <w:rsid w:val="0082678D"/>
    <w:rsid w:val="00826B2A"/>
    <w:rsid w:val="008516AB"/>
    <w:rsid w:val="008B3EAF"/>
    <w:rsid w:val="009261DF"/>
    <w:rsid w:val="00B168E1"/>
    <w:rsid w:val="00B76417"/>
    <w:rsid w:val="00BF4060"/>
    <w:rsid w:val="00C271B0"/>
    <w:rsid w:val="00C41406"/>
    <w:rsid w:val="00C462A4"/>
    <w:rsid w:val="00CC6DC3"/>
    <w:rsid w:val="00CD136D"/>
    <w:rsid w:val="00D37A25"/>
    <w:rsid w:val="00DF28AE"/>
    <w:rsid w:val="00EF13AD"/>
    <w:rsid w:val="00F575FC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2024-05-02T05:36:00Z</dcterms:created>
  <dcterms:modified xsi:type="dcterms:W3CDTF">2024-05-02T05:42:00Z</dcterms:modified>
</cp:coreProperties>
</file>